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86" w:rsidRDefault="00C97086" w:rsidP="00C97086">
      <w:pPr>
        <w:tabs>
          <w:tab w:val="left" w:pos="3060"/>
        </w:tabs>
        <w:spacing w:line="480" w:lineRule="auto"/>
        <w:rPr>
          <w:rFonts w:ascii="黑体" w:eastAsia="黑体" w:hAnsi="宋体"/>
          <w:b/>
          <w:bCs/>
          <w:sz w:val="32"/>
          <w:szCs w:val="32"/>
        </w:rPr>
      </w:pPr>
      <w:bookmarkStart w:id="0" w:name="OLE_LINK1"/>
      <w:bookmarkStart w:id="1" w:name="OLE_LINK2"/>
      <w:r w:rsidRPr="00853DE9">
        <w:rPr>
          <w:rFonts w:ascii="宋体" w:hAnsi="宋体" w:hint="eastAsia"/>
          <w:bCs/>
          <w:sz w:val="30"/>
          <w:szCs w:val="30"/>
        </w:rPr>
        <w:t xml:space="preserve">附件2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</w:t>
      </w:r>
      <w:r>
        <w:rPr>
          <w:rFonts w:ascii="黑体" w:eastAsia="黑体" w:hAnsi="宋体" w:hint="eastAsia"/>
          <w:b/>
          <w:bCs/>
          <w:sz w:val="32"/>
          <w:szCs w:val="32"/>
        </w:rPr>
        <w:t>江苏建筑职业技术学院</w:t>
      </w:r>
    </w:p>
    <w:p w:rsidR="00C97086" w:rsidRDefault="00C97086" w:rsidP="00C97086">
      <w:pPr>
        <w:tabs>
          <w:tab w:val="left" w:pos="3060"/>
        </w:tabs>
        <w:adjustRightInd w:val="0"/>
        <w:snapToGrid w:val="0"/>
        <w:spacing w:line="48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骨干教师申请表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1487"/>
        <w:gridCol w:w="1321"/>
        <w:gridCol w:w="161"/>
        <w:gridCol w:w="1312"/>
        <w:gridCol w:w="16"/>
        <w:gridCol w:w="1485"/>
        <w:gridCol w:w="1358"/>
      </w:tblGrid>
      <w:tr w:rsidR="00C97086" w:rsidTr="00AE4A72">
        <w:trPr>
          <w:trHeight w:val="45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 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所在单位</w:t>
            </w:r>
          </w:p>
        </w:tc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53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曾主持或参与建设的课程</w:t>
            </w:r>
          </w:p>
        </w:tc>
        <w:tc>
          <w:tcPr>
            <w:tcW w:w="3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28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专业技术职务及晋升时间</w:t>
            </w:r>
          </w:p>
        </w:tc>
        <w:tc>
          <w:tcPr>
            <w:tcW w:w="3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13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职业资格名称、等级、获取时间</w:t>
            </w:r>
          </w:p>
        </w:tc>
        <w:tc>
          <w:tcPr>
            <w:tcW w:w="3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3156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教学能力评价</w:t>
            </w:r>
          </w:p>
          <w:p w:rsidR="00C97086" w:rsidRDefault="00C97086" w:rsidP="00AE4A7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（由推荐单位填写）</w:t>
            </w:r>
          </w:p>
          <w:p w:rsidR="00C97086" w:rsidRDefault="00C97086" w:rsidP="00AE4A7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从师德、教学理念、教学艺术与效果、教学组织与管理等方面评价</w:t>
            </w:r>
          </w:p>
        </w:tc>
        <w:tc>
          <w:tcPr>
            <w:tcW w:w="3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ind w:left="1272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1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 近二年教学工作量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学期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课程名称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班级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</w:t>
            </w:r>
          </w:p>
        </w:tc>
      </w:tr>
      <w:tr w:rsidR="00C97086" w:rsidTr="00AE4A72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1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1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adjustRightInd w:val="0"/>
              <w:snapToGrid w:val="0"/>
              <w:spacing w:line="2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 近5年课程建设、实验实训中心建设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立项日期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排名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级别</w:t>
            </w:r>
          </w:p>
        </w:tc>
      </w:tr>
      <w:tr w:rsidR="00C97086" w:rsidTr="00AE4A72">
        <w:trPr>
          <w:trHeight w:val="4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1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adjustRightInd w:val="0"/>
              <w:snapToGrid w:val="0"/>
              <w:spacing w:line="2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 近5年教材建设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教材名称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立项日期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排名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级别</w:t>
            </w: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1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adjustRightInd w:val="0"/>
              <w:snapToGrid w:val="0"/>
              <w:spacing w:line="2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 近5年已结题的教学研究课题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研究课题名称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排名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级别</w:t>
            </w: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1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 近5年指导学生参加专业技能大赛获奖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获奖名称及等级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级别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排名</w:t>
            </w: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608"/>
        </w:trPr>
        <w:tc>
          <w:tcPr>
            <w:tcW w:w="1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近5年产学研</w:t>
            </w:r>
          </w:p>
          <w:p w:rsidR="00C97086" w:rsidRDefault="00C97086" w:rsidP="00AE4A72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1技术服务</w:t>
            </w:r>
          </w:p>
          <w:p w:rsidR="00C97086" w:rsidRDefault="00C97086" w:rsidP="00AE4A72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2艺术专业：个人创作获奖、作品收藏、采用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项目名称及排名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资金到帐金额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艺术专业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获奖级别</w:t>
            </w: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1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近三年成果奖励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级别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排名</w:t>
            </w: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7086" w:rsidTr="00AE4A72">
        <w:trPr>
          <w:trHeight w:val="19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二级学院（部）审核</w:t>
            </w:r>
          </w:p>
        </w:tc>
        <w:tc>
          <w:tcPr>
            <w:tcW w:w="3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6" w:rsidRDefault="00C97086" w:rsidP="00AE4A7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审核结果</w:t>
            </w:r>
          </w:p>
          <w:p w:rsidR="00C97086" w:rsidRDefault="00C97086" w:rsidP="00AE4A72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97086" w:rsidRDefault="00C97086" w:rsidP="00AE4A72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C97086" w:rsidRDefault="00C97086" w:rsidP="00AE4A7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</w:t>
            </w:r>
          </w:p>
          <w:p w:rsidR="00C97086" w:rsidRDefault="00C97086" w:rsidP="00AE4A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87354C" w:rsidRPr="00C97086" w:rsidRDefault="0087354C"/>
    <w:sectPr w:rsidR="0087354C" w:rsidRPr="00C9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4C" w:rsidRDefault="0087354C" w:rsidP="00C97086">
      <w:r>
        <w:separator/>
      </w:r>
    </w:p>
  </w:endnote>
  <w:endnote w:type="continuationSeparator" w:id="1">
    <w:p w:rsidR="0087354C" w:rsidRDefault="0087354C" w:rsidP="00C97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4C" w:rsidRDefault="0087354C" w:rsidP="00C97086">
      <w:r>
        <w:separator/>
      </w:r>
    </w:p>
  </w:footnote>
  <w:footnote w:type="continuationSeparator" w:id="1">
    <w:p w:rsidR="0087354C" w:rsidRDefault="0087354C" w:rsidP="00C97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086"/>
    <w:rsid w:val="0087354C"/>
    <w:rsid w:val="00C35BE1"/>
    <w:rsid w:val="00C9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0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0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0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2017-02-22T00:10:00Z</dcterms:created>
  <dcterms:modified xsi:type="dcterms:W3CDTF">2017-02-22T00:11:00Z</dcterms:modified>
</cp:coreProperties>
</file>